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59B2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Lord of peace and hope, </w:t>
      </w:r>
    </w:p>
    <w:p w14:paraId="776FF2A7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Here we are:</w:t>
      </w:r>
    </w:p>
    <w:p w14:paraId="1CBCED93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With our gifts and </w:t>
      </w:r>
      <w:proofErr w:type="gramStart"/>
      <w:r>
        <w:rPr>
          <w:rFonts w:ascii="Calibri Light" w:hAnsi="Calibri Light" w:cs="Calibri Light"/>
          <w:lang w:val="en-GB"/>
        </w:rPr>
        <w:t>ourselves;</w:t>
      </w:r>
      <w:proofErr w:type="gramEnd"/>
    </w:p>
    <w:p w14:paraId="16F2F274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we are rushing headlong into the holidays to come. </w:t>
      </w:r>
    </w:p>
    <w:p w14:paraId="014BFBA6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We look at our calendars and our day planners </w:t>
      </w:r>
    </w:p>
    <w:p w14:paraId="5B01C8EC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and wonder how we will get everything done </w:t>
      </w:r>
    </w:p>
    <w:p w14:paraId="6E85F9B9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in the time left to us before the "big day" arrives. </w:t>
      </w:r>
    </w:p>
    <w:p w14:paraId="24CA1A68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We begin to panic at the thought of projects still to be finished,</w:t>
      </w:r>
    </w:p>
    <w:p w14:paraId="7863C658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contacts that need to be made, </w:t>
      </w:r>
    </w:p>
    <w:p w14:paraId="26BD1183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preparations for festivities that have only just begun. </w:t>
      </w:r>
    </w:p>
    <w:p w14:paraId="3E5585AA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And the darkness of obsessive holiday planning </w:t>
      </w:r>
    </w:p>
    <w:p w14:paraId="71F591A3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overtakes us and clouds our minds and spirits. </w:t>
      </w:r>
    </w:p>
    <w:p w14:paraId="74E113F8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</w:p>
    <w:p w14:paraId="79C817BD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But you are a God of love and light. </w:t>
      </w:r>
    </w:p>
    <w:p w14:paraId="0C43973D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You bring hope to us, </w:t>
      </w:r>
    </w:p>
    <w:p w14:paraId="180DB017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as you always have through the voices of the great prophets, </w:t>
      </w:r>
    </w:p>
    <w:p w14:paraId="60292D48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and now through the one who is to come, Jesus Christ. </w:t>
      </w:r>
    </w:p>
    <w:p w14:paraId="26BB1593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Remind us again what this season is truly about:</w:t>
      </w:r>
    </w:p>
    <w:p w14:paraId="723769E3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love, hope, </w:t>
      </w:r>
      <w:proofErr w:type="gramStart"/>
      <w:r>
        <w:rPr>
          <w:rFonts w:ascii="Calibri Light" w:hAnsi="Calibri Light" w:cs="Calibri Light"/>
          <w:lang w:val="en-GB"/>
        </w:rPr>
        <w:t>peace</w:t>
      </w:r>
      <w:proofErr w:type="gramEnd"/>
      <w:r>
        <w:rPr>
          <w:rFonts w:ascii="Calibri Light" w:hAnsi="Calibri Light" w:cs="Calibri Light"/>
          <w:lang w:val="en-GB"/>
        </w:rPr>
        <w:t xml:space="preserve"> and joy. </w:t>
      </w:r>
    </w:p>
    <w:p w14:paraId="52E6203A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Calm us down. </w:t>
      </w:r>
    </w:p>
    <w:p w14:paraId="616F2729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Slow us down. </w:t>
      </w:r>
    </w:p>
    <w:p w14:paraId="003E44C9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Help us remember that it is in loving relationship </w:t>
      </w:r>
    </w:p>
    <w:p w14:paraId="6FE19448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that you gave your son to </w:t>
      </w:r>
      <w:proofErr w:type="gramStart"/>
      <w:r>
        <w:rPr>
          <w:rFonts w:ascii="Calibri Light" w:hAnsi="Calibri Light" w:cs="Calibri Light"/>
          <w:lang w:val="en-GB"/>
        </w:rPr>
        <w:t>us</w:t>
      </w:r>
      <w:proofErr w:type="gramEnd"/>
      <w:r>
        <w:rPr>
          <w:rFonts w:ascii="Calibri Light" w:hAnsi="Calibri Light" w:cs="Calibri Light"/>
          <w:lang w:val="en-GB"/>
        </w:rPr>
        <w:t xml:space="preserve"> and it is in loving relationship </w:t>
      </w:r>
    </w:p>
    <w:p w14:paraId="3C027004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that your word is carried into the hearts of the people. </w:t>
      </w:r>
    </w:p>
    <w:p w14:paraId="449013DB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</w:p>
    <w:p w14:paraId="6656A08F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Help us to remember that you come to us</w:t>
      </w:r>
    </w:p>
    <w:p w14:paraId="245A6C49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in the small gestures, the tiny signs and the little and ordinary.</w:t>
      </w:r>
    </w:p>
    <w:p w14:paraId="3BF8FA4C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No tinsel, ribbons, tape, or cards </w:t>
      </w:r>
    </w:p>
    <w:p w14:paraId="59A6FDEA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can express the eternal message of hope adequately. </w:t>
      </w:r>
    </w:p>
    <w:p w14:paraId="7667DEB5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You have given us the light, </w:t>
      </w:r>
    </w:p>
    <w:p w14:paraId="09D7CAC1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to shine in our path and cut through our darkness. </w:t>
      </w:r>
    </w:p>
    <w:p w14:paraId="368A117A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Shine in the hearts of your people today. </w:t>
      </w:r>
    </w:p>
    <w:p w14:paraId="69CD341C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</w:p>
    <w:p w14:paraId="0054F842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Bless those dear ones whom we are now thinking about before you in silence... </w:t>
      </w:r>
    </w:p>
    <w:p w14:paraId="56C4A689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Bless them with your healing, reconciling, comforting presence and love. </w:t>
      </w:r>
    </w:p>
    <w:p w14:paraId="5135B634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Give strength to all who face difficult situations </w:t>
      </w:r>
    </w:p>
    <w:p w14:paraId="149BC85A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and let your compassionate light shine on them </w:t>
      </w:r>
    </w:p>
    <w:p w14:paraId="3761E7E8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guiding their decisions and their steps. </w:t>
      </w:r>
    </w:p>
    <w:p w14:paraId="420A867F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Bring us at last to your presence, </w:t>
      </w:r>
    </w:p>
    <w:p w14:paraId="28D6A076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where the light of hope and love continually </w:t>
      </w:r>
      <w:proofErr w:type="gramStart"/>
      <w:r>
        <w:rPr>
          <w:rFonts w:ascii="Calibri Light" w:hAnsi="Calibri Light" w:cs="Calibri Light"/>
          <w:lang w:val="en-GB"/>
        </w:rPr>
        <w:t>pour</w:t>
      </w:r>
      <w:proofErr w:type="gramEnd"/>
      <w:r>
        <w:rPr>
          <w:rFonts w:ascii="Calibri Light" w:hAnsi="Calibri Light" w:cs="Calibri Light"/>
          <w:lang w:val="en-GB"/>
        </w:rPr>
        <w:t xml:space="preserve"> out on us. </w:t>
      </w:r>
    </w:p>
    <w:p w14:paraId="4CD69F0A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Let us be peacemakers.</w:t>
      </w:r>
    </w:p>
    <w:p w14:paraId="60A02A1B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Let us be lovers of humanity.</w:t>
      </w:r>
    </w:p>
    <w:p w14:paraId="7B7C4817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And let us offer our prayers and hopes </w:t>
      </w:r>
    </w:p>
    <w:p w14:paraId="69E684FA" w14:textId="77777777" w:rsidR="00BE2C14" w:rsidRDefault="00BE2C14" w:rsidP="00BE2C14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in confidence and gratitude for your love and presence. Amen.</w:t>
      </w:r>
    </w:p>
    <w:p w14:paraId="58469F53" w14:textId="77777777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14"/>
    <w:rsid w:val="00BE2C14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60E"/>
  <w15:chartTrackingRefBased/>
  <w15:docId w15:val="{30CDF6F5-DF95-4C92-BACC-420355EF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2021-11-22T13:32:00Z</dcterms:created>
  <dcterms:modified xsi:type="dcterms:W3CDTF">2021-11-22T13:32:00Z</dcterms:modified>
</cp:coreProperties>
</file>